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F" w:rsidRDefault="008934C9">
      <w:r w:rsidRPr="008934C9">
        <w:rPr>
          <w:rFonts w:ascii="Times New Roman" w:eastAsia="Times New Roman" w:hAnsi="Times New Roman" w:cs="Times New Roman"/>
          <w:b/>
          <w:bCs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55.5pt" fillcolor="#06c" strokecolor="#9cf" strokeweight="1.5pt">
            <v:shadow on="t" color="#900"/>
            <v:textpath style="font-family:&quot;Impact&quot;;v-text-kern:t" trim="t" fitpath="t" string="Месячник экологии"/>
          </v:shape>
        </w:pict>
      </w:r>
    </w:p>
    <w:p w:rsidR="00780DAF" w:rsidRPr="00142056" w:rsidRDefault="00AC3E6D" w:rsidP="00780DAF">
      <w:pPr>
        <w:rPr>
          <w:rFonts w:ascii="Times New Roman" w:hAnsi="Times New Roman" w:cs="Times New Roman"/>
          <w:b/>
          <w:sz w:val="40"/>
          <w:szCs w:val="40"/>
        </w:rPr>
      </w:pPr>
      <w:r w:rsidRPr="00142056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142056" w:rsidRPr="00142056">
        <w:rPr>
          <w:rFonts w:ascii="Times New Roman" w:hAnsi="Times New Roman" w:cs="Times New Roman"/>
          <w:b/>
          <w:sz w:val="40"/>
          <w:szCs w:val="40"/>
        </w:rPr>
        <w:t>А</w:t>
      </w:r>
      <w:r w:rsidRPr="00142056">
        <w:rPr>
          <w:rFonts w:ascii="Times New Roman" w:hAnsi="Times New Roman" w:cs="Times New Roman"/>
          <w:b/>
          <w:sz w:val="40"/>
          <w:szCs w:val="40"/>
        </w:rPr>
        <w:t>прель</w:t>
      </w:r>
    </w:p>
    <w:p w:rsidR="00142056" w:rsidRPr="00142056" w:rsidRDefault="00142056" w:rsidP="00780DAF">
      <w:pPr>
        <w:rPr>
          <w:rFonts w:ascii="Times New Roman" w:hAnsi="Times New Roman" w:cs="Times New Roman"/>
          <w:b/>
          <w:sz w:val="40"/>
          <w:szCs w:val="40"/>
        </w:rPr>
      </w:pPr>
      <w:r w:rsidRPr="00142056">
        <w:rPr>
          <w:rFonts w:ascii="Times New Roman" w:hAnsi="Times New Roman" w:cs="Times New Roman"/>
          <w:b/>
          <w:sz w:val="40"/>
          <w:szCs w:val="40"/>
        </w:rPr>
        <w:t xml:space="preserve">                МКОУ ООШ п. Шальский</w:t>
      </w:r>
    </w:p>
    <w:tbl>
      <w:tblPr>
        <w:tblStyle w:val="a3"/>
        <w:tblpPr w:leftFromText="180" w:rightFromText="180" w:vertAnchor="text" w:horzAnchor="margin" w:tblpXSpec="center" w:tblpY="354"/>
        <w:tblW w:w="10097" w:type="dxa"/>
        <w:tblLayout w:type="fixed"/>
        <w:tblLook w:val="04A0"/>
      </w:tblPr>
      <w:tblGrid>
        <w:gridCol w:w="800"/>
        <w:gridCol w:w="4553"/>
        <w:gridCol w:w="1701"/>
        <w:gridCol w:w="3043"/>
      </w:tblGrid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ответственные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Викторина «Что мы знаем о Земле»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5-9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Фофанова</w:t>
            </w:r>
            <w:proofErr w:type="spellEnd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 xml:space="preserve"> Е.Г.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Конкурс сочинений «Я и природа»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5-9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Штурмина</w:t>
            </w:r>
            <w:proofErr w:type="spellEnd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 xml:space="preserve"> М.Н.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5060A1" w:rsidRPr="00142056" w:rsidRDefault="005060A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Конкурс рисунков</w:t>
            </w:r>
          </w:p>
          <w:p w:rsidR="002A4ED1" w:rsidRPr="00142056" w:rsidRDefault="005060A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«Экология глазами детей</w:t>
            </w:r>
            <w:r w:rsidR="002A4ED1" w:rsidRPr="00142056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1-6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Андерсон</w:t>
            </w:r>
            <w:proofErr w:type="spellEnd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 xml:space="preserve"> Т.А.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Классные часы:</w:t>
            </w:r>
          </w:p>
          <w:p w:rsidR="002A4ED1" w:rsidRPr="00142056" w:rsidRDefault="002A4ED1" w:rsidP="002A4E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Пернатые друзья</w:t>
            </w:r>
          </w:p>
          <w:p w:rsidR="002A4ED1" w:rsidRPr="00142056" w:rsidRDefault="002A4ED1" w:rsidP="002A4E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Лес-наше</w:t>
            </w:r>
            <w:proofErr w:type="spellEnd"/>
            <w:proofErr w:type="gramEnd"/>
            <w:r w:rsidRPr="00142056">
              <w:rPr>
                <w:rFonts w:ascii="Times New Roman" w:hAnsi="Times New Roman" w:cs="Times New Roman"/>
                <w:sz w:val="40"/>
                <w:szCs w:val="40"/>
              </w:rPr>
              <w:t xml:space="preserve"> богатство</w:t>
            </w:r>
          </w:p>
          <w:p w:rsidR="002A4ED1" w:rsidRPr="00142056" w:rsidRDefault="002A4ED1" w:rsidP="002A4ED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Берегите природу!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1-9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классные руководители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Читательская викторина «Тема природы в литературных произведениях»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1-4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Шишова Л.В.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Экологическая игра «Мы природой дорожим»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5-9</w:t>
            </w: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Якушева О.Н.</w:t>
            </w:r>
          </w:p>
        </w:tc>
      </w:tr>
      <w:tr w:rsidR="002A4ED1" w:rsidRPr="00142056" w:rsidTr="002A4ED1">
        <w:tc>
          <w:tcPr>
            <w:tcW w:w="800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553" w:type="dxa"/>
            <w:tcBorders>
              <w:righ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Стенд «Рекорды природы»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43" w:type="dxa"/>
          </w:tcPr>
          <w:p w:rsidR="002A4ED1" w:rsidRPr="00142056" w:rsidRDefault="002A4ED1" w:rsidP="002A4E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42056">
              <w:rPr>
                <w:rFonts w:ascii="Times New Roman" w:hAnsi="Times New Roman" w:cs="Times New Roman"/>
                <w:sz w:val="40"/>
                <w:szCs w:val="40"/>
              </w:rPr>
              <w:t>Якушева О.Н.</w:t>
            </w:r>
          </w:p>
        </w:tc>
      </w:tr>
    </w:tbl>
    <w:p w:rsidR="00780DAF" w:rsidRPr="00142056" w:rsidRDefault="00780DAF" w:rsidP="00780DAF">
      <w:pPr>
        <w:rPr>
          <w:rFonts w:ascii="Times New Roman" w:hAnsi="Times New Roman" w:cs="Times New Roman"/>
          <w:sz w:val="40"/>
          <w:szCs w:val="40"/>
        </w:rPr>
      </w:pPr>
    </w:p>
    <w:p w:rsidR="00780DAF" w:rsidRDefault="00780DAF" w:rsidP="00780DAF"/>
    <w:p w:rsidR="0043729C" w:rsidRPr="00780DAF" w:rsidRDefault="0043729C" w:rsidP="00780DAF"/>
    <w:sectPr w:rsidR="0043729C" w:rsidRPr="00780DAF" w:rsidSect="00AC3E6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174"/>
    <w:multiLevelType w:val="multilevel"/>
    <w:tmpl w:val="D7E61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F2050"/>
    <w:multiLevelType w:val="multilevel"/>
    <w:tmpl w:val="CE481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0667A"/>
    <w:multiLevelType w:val="multilevel"/>
    <w:tmpl w:val="BAE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33569"/>
    <w:multiLevelType w:val="hybridMultilevel"/>
    <w:tmpl w:val="839A1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25D2"/>
    <w:multiLevelType w:val="multilevel"/>
    <w:tmpl w:val="5FAE1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70"/>
    <w:rsid w:val="00142056"/>
    <w:rsid w:val="002A4ED1"/>
    <w:rsid w:val="0043729C"/>
    <w:rsid w:val="004563D2"/>
    <w:rsid w:val="004D6E87"/>
    <w:rsid w:val="005060A1"/>
    <w:rsid w:val="0059675B"/>
    <w:rsid w:val="00780DAF"/>
    <w:rsid w:val="008934C9"/>
    <w:rsid w:val="00AC3E6D"/>
    <w:rsid w:val="00BA6185"/>
    <w:rsid w:val="00E53C23"/>
    <w:rsid w:val="00E7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E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73370"/>
  </w:style>
  <w:style w:type="character" w:customStyle="1" w:styleId="c9">
    <w:name w:val="c9"/>
    <w:basedOn w:val="a0"/>
    <w:rsid w:val="00E73370"/>
  </w:style>
  <w:style w:type="paragraph" w:customStyle="1" w:styleId="c5">
    <w:name w:val="c5"/>
    <w:basedOn w:val="a"/>
    <w:rsid w:val="00E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E73370"/>
  </w:style>
  <w:style w:type="character" w:customStyle="1" w:styleId="c34">
    <w:name w:val="c34"/>
    <w:basedOn w:val="a0"/>
    <w:rsid w:val="00E73370"/>
  </w:style>
  <w:style w:type="table" w:styleId="a3">
    <w:name w:val="Table Grid"/>
    <w:basedOn w:val="a1"/>
    <w:uiPriority w:val="59"/>
    <w:rsid w:val="0078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2021-04-05T06:04:00Z</cp:lastPrinted>
  <dcterms:created xsi:type="dcterms:W3CDTF">2021-03-09T07:39:00Z</dcterms:created>
  <dcterms:modified xsi:type="dcterms:W3CDTF">2021-04-08T09:00:00Z</dcterms:modified>
</cp:coreProperties>
</file>